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034E1D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  <w:bookmarkStart w:id="0" w:name="_GoBack"/>
            <w:bookmarkEnd w:id="0"/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/3hafta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 xml:space="preserve">/3 </w:t>
            </w:r>
            <w:proofErr w:type="gramStart"/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>Uygulamalı</w:t>
            </w:r>
            <w:proofErr w:type="gramEnd"/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DipnotBavurusu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731ECE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Kpr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Yrd.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Doç.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Mustafa Serdar Yılmazer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731ECE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Kpr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Öğrencilerin günlük pratikte sık </w:t>
      </w:r>
      <w:proofErr w:type="gramStart"/>
      <w:r w:rsidRPr="00F43A31">
        <w:rPr>
          <w:rFonts w:ascii="Arial" w:hAnsi="Arial" w:cs="Arial"/>
          <w:color w:val="000000"/>
          <w:sz w:val="20"/>
          <w:szCs w:val="20"/>
        </w:rPr>
        <w:t>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proofErr w:type="gramEnd"/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B37EBD">
      <w:pPr>
        <w:pStyle w:val="ListeParagraf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:rsidR="00F6127C" w:rsidRDefault="00F6127C" w:rsidP="00B37EBD">
      <w:pPr>
        <w:pStyle w:val="ListeParagraf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elektrokardiyografi çekebilir ve yorumlayabilir.</w:t>
      </w:r>
    </w:p>
    <w:p w:rsidR="00F6127C" w:rsidRPr="00D023CF" w:rsidRDefault="00F6127C" w:rsidP="00B37EBD">
      <w:pPr>
        <w:pStyle w:val="ListeParagraf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Akılcı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7655AC">
        <w:rPr>
          <w:rFonts w:ascii="Arial" w:hAnsi="Arial" w:cs="Arial"/>
          <w:sz w:val="20"/>
          <w:szCs w:val="20"/>
        </w:rPr>
        <w:t>Kardiyovasküler</w:t>
      </w:r>
      <w:proofErr w:type="spellEnd"/>
      <w:r w:rsidRPr="007655AC">
        <w:rPr>
          <w:rFonts w:ascii="Arial" w:hAnsi="Arial" w:cs="Arial"/>
          <w:sz w:val="20"/>
          <w:szCs w:val="20"/>
        </w:rPr>
        <w:t xml:space="preserve"> Risk Faktörü Olarak Hipertansiyon; </w:t>
      </w:r>
      <w:proofErr w:type="gramStart"/>
      <w:r w:rsidRPr="007655AC">
        <w:rPr>
          <w:rFonts w:ascii="Arial" w:hAnsi="Arial" w:cs="Arial"/>
          <w:sz w:val="20"/>
          <w:szCs w:val="20"/>
        </w:rPr>
        <w:t>Kararlı  Angina</w:t>
      </w:r>
      <w:proofErr w:type="gramEnd"/>
      <w:r w:rsidRPr="007655AC">
        <w:rPr>
          <w:rFonts w:ascii="Arial" w:hAnsi="Arial" w:cs="Arial"/>
          <w:sz w:val="20"/>
          <w:szCs w:val="20"/>
        </w:rPr>
        <w:t xml:space="preserve">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5C2FAD" w:rsidRDefault="00034E1D" w:rsidP="005C2FAD">
      <w:pPr>
        <w:pStyle w:val="Balk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:rsidTr="001D1065">
        <w:trPr>
          <w:jc w:val="center"/>
        </w:trPr>
        <w:tc>
          <w:tcPr>
            <w:tcW w:w="7533" w:type="dxa"/>
            <w:gridSpan w:val="2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</w:t>
            </w:r>
            <w:proofErr w:type="spellStart"/>
            <w:r w:rsidRPr="00580F32"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 w:rsidRPr="00580F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:rsidTr="001D1065">
        <w:trPr>
          <w:jc w:val="center"/>
        </w:trPr>
        <w:tc>
          <w:tcPr>
            <w:tcW w:w="8130" w:type="dxa"/>
            <w:gridSpan w:val="3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7EBD">
              <w:rPr>
                <w:rFonts w:ascii="Arial" w:hAnsi="Arial" w:cs="Arial"/>
                <w:b/>
                <w:sz w:val="20"/>
                <w:szCs w:val="20"/>
              </w:rPr>
              <w:t>164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color w:val="000000"/>
          <w:sz w:val="20"/>
          <w:szCs w:val="20"/>
        </w:rPr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</w:t>
      </w:r>
      <w:proofErr w:type="gramEnd"/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DipnotBavurusu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876829">
        <w:trPr>
          <w:trHeight w:val="421"/>
        </w:trPr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ECE" w:rsidRDefault="00731ECE" w:rsidP="00034E1D">
      <w:r>
        <w:separator/>
      </w:r>
    </w:p>
  </w:endnote>
  <w:endnote w:type="continuationSeparator" w:id="0">
    <w:p w:rsidR="00731ECE" w:rsidRDefault="00731ECE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ECE" w:rsidRDefault="00731ECE" w:rsidP="00034E1D">
      <w:r>
        <w:separator/>
      </w:r>
    </w:p>
  </w:footnote>
  <w:footnote w:type="continuationSeparator" w:id="0">
    <w:p w:rsidR="00731ECE" w:rsidRDefault="00731ECE" w:rsidP="00034E1D">
      <w:r>
        <w:continuationSeparator/>
      </w:r>
    </w:p>
  </w:footnote>
  <w:footnote w:id="1">
    <w:p w:rsidR="00034E1D" w:rsidRDefault="00034E1D" w:rsidP="00034E1D">
      <w:pPr>
        <w:pStyle w:val="DipnotMetni"/>
        <w:rPr>
          <w:rFonts w:ascii="Arial" w:hAnsi="Arial" w:cs="Arial"/>
          <w:sz w:val="16"/>
          <w:szCs w:val="16"/>
        </w:rPr>
      </w:pPr>
      <w:r>
        <w:rPr>
          <w:rStyle w:val="DipnotBavurus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DipnotMetni"/>
      </w:pPr>
    </w:p>
  </w:footnote>
  <w:footnote w:id="2">
    <w:p w:rsidR="0072455B" w:rsidRDefault="00034E1D" w:rsidP="00034E1D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:rsidR="0072455B" w:rsidRDefault="0072455B" w:rsidP="00034E1D">
      <w:pPr>
        <w:pStyle w:val="DipnotMetni"/>
        <w:rPr>
          <w:rFonts w:ascii="Arial" w:hAnsi="Arial" w:cs="Arial"/>
        </w:rPr>
      </w:pPr>
    </w:p>
    <w:p w:rsidR="0072455B" w:rsidRPr="0072455B" w:rsidRDefault="0072455B" w:rsidP="00034E1D">
      <w:pPr>
        <w:pStyle w:val="DipnotMetni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E1D"/>
    <w:rsid w:val="000347F5"/>
    <w:rsid w:val="00034E1D"/>
    <w:rsid w:val="000413C1"/>
    <w:rsid w:val="000638C1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8500D"/>
    <w:rsid w:val="002B144E"/>
    <w:rsid w:val="003351CE"/>
    <w:rsid w:val="003946CA"/>
    <w:rsid w:val="003A6666"/>
    <w:rsid w:val="003C2EAB"/>
    <w:rsid w:val="00424A85"/>
    <w:rsid w:val="004468C0"/>
    <w:rsid w:val="00482CBE"/>
    <w:rsid w:val="005277EA"/>
    <w:rsid w:val="005301F3"/>
    <w:rsid w:val="005C2FAD"/>
    <w:rsid w:val="005E3A46"/>
    <w:rsid w:val="005F0248"/>
    <w:rsid w:val="00633353"/>
    <w:rsid w:val="006877E5"/>
    <w:rsid w:val="006A4D50"/>
    <w:rsid w:val="0072455B"/>
    <w:rsid w:val="00731ECE"/>
    <w:rsid w:val="007655AC"/>
    <w:rsid w:val="007727E5"/>
    <w:rsid w:val="007D15F5"/>
    <w:rsid w:val="0083437A"/>
    <w:rsid w:val="00852EA0"/>
    <w:rsid w:val="00876829"/>
    <w:rsid w:val="008B7627"/>
    <w:rsid w:val="008D14B2"/>
    <w:rsid w:val="008D2898"/>
    <w:rsid w:val="00966579"/>
    <w:rsid w:val="009A2937"/>
    <w:rsid w:val="009D6B13"/>
    <w:rsid w:val="009E258A"/>
    <w:rsid w:val="00A0015A"/>
    <w:rsid w:val="00A22444"/>
    <w:rsid w:val="00A707D9"/>
    <w:rsid w:val="00A83008"/>
    <w:rsid w:val="00AF1F4D"/>
    <w:rsid w:val="00B00D3B"/>
    <w:rsid w:val="00B14746"/>
    <w:rsid w:val="00B37EBD"/>
    <w:rsid w:val="00CB38C1"/>
    <w:rsid w:val="00CD5B0C"/>
    <w:rsid w:val="00CE708C"/>
    <w:rsid w:val="00D023CF"/>
    <w:rsid w:val="00D041EA"/>
    <w:rsid w:val="00D2554A"/>
    <w:rsid w:val="00D84B7F"/>
    <w:rsid w:val="00D94944"/>
    <w:rsid w:val="00DB4952"/>
    <w:rsid w:val="00E14DC9"/>
    <w:rsid w:val="00E25124"/>
    <w:rsid w:val="00E6190A"/>
    <w:rsid w:val="00EC1696"/>
    <w:rsid w:val="00F15427"/>
    <w:rsid w:val="00F15BE9"/>
    <w:rsid w:val="00F30175"/>
    <w:rsid w:val="00F43A31"/>
    <w:rsid w:val="00F6127C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9C30A36-C915-4053-B28B-EB186541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6">
    <w:name w:val="heading 6"/>
    <w:basedOn w:val="Normal"/>
    <w:next w:val="Normal"/>
    <w:link w:val="Balk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DipnotMetni">
    <w:name w:val="footnote text"/>
    <w:basedOn w:val="Normal"/>
    <w:link w:val="DipnotMetniChar"/>
    <w:semiHidden/>
    <w:rsid w:val="00034E1D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034E1D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rsid w:val="00034E1D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F1542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1542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1542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user</cp:lastModifiedBy>
  <cp:revision>10</cp:revision>
  <dcterms:created xsi:type="dcterms:W3CDTF">2017-11-27T11:24:00Z</dcterms:created>
  <dcterms:modified xsi:type="dcterms:W3CDTF">2018-02-16T07:10:00Z</dcterms:modified>
</cp:coreProperties>
</file>